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2A5C" w14:textId="20FE7BD1" w:rsidR="00726AEB" w:rsidRDefault="00726AEB" w:rsidP="00726AEB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BÀN TAY CỦA CHÚA</w:t>
      </w:r>
    </w:p>
    <w:p w14:paraId="11757995" w14:textId="77777777" w:rsidR="00726AEB" w:rsidRDefault="00726AEB" w:rsidP="00726AEB">
      <w:pPr>
        <w:jc w:val="center"/>
        <w:rPr>
          <w:sz w:val="40"/>
          <w:szCs w:val="40"/>
          <w:lang w:val="vi-VN"/>
        </w:rPr>
      </w:pPr>
    </w:p>
    <w:p w14:paraId="62EE1BA8" w14:textId="6C57A8FB" w:rsidR="00726AEB" w:rsidRDefault="00726AEB" w:rsidP="00726AEB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Cúi lạy Chúa từ nhân</w:t>
      </w:r>
    </w:p>
    <w:p w14:paraId="1F291E67" w14:textId="139FA611" w:rsidR="00726AEB" w:rsidRDefault="00726AEB" w:rsidP="00726AEB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Xin nhìn xuống gian trần,</w:t>
      </w:r>
    </w:p>
    <w:p w14:paraId="53DCC6BC" w14:textId="6874CABD" w:rsidR="00726AEB" w:rsidRDefault="00726AEB" w:rsidP="00726AEB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Và bảo bọc chúng con</w:t>
      </w:r>
    </w:p>
    <w:p w14:paraId="0DF7D68C" w14:textId="7DE66DB4" w:rsidR="00726AEB" w:rsidRDefault="00726AEB" w:rsidP="00726AEB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Trong tình yêu của chúa</w:t>
      </w:r>
    </w:p>
    <w:p w14:paraId="66B8A9BA" w14:textId="5F69FF4F" w:rsidR="00726AEB" w:rsidRDefault="00726AEB" w:rsidP="00726AEB">
      <w:pPr>
        <w:ind w:left="460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Lúc gian nan thử thách</w:t>
      </w:r>
    </w:p>
    <w:p w14:paraId="0B64D369" w14:textId="15381AFF" w:rsidR="00726AEB" w:rsidRDefault="00726AEB" w:rsidP="00726AEB">
      <w:pPr>
        <w:ind w:left="460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Đến bao phủ chúng con</w:t>
      </w:r>
    </w:p>
    <w:p w14:paraId="081718DB" w14:textId="3A01C937" w:rsidR="00726AEB" w:rsidRDefault="00726AEB" w:rsidP="00726AEB">
      <w:pPr>
        <w:ind w:left="460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Chỉ có bàn tay Chúa</w:t>
      </w:r>
    </w:p>
    <w:p w14:paraId="663C7F45" w14:textId="7978C66F" w:rsidR="00726AEB" w:rsidRDefault="00726AEB" w:rsidP="00726AEB">
      <w:pPr>
        <w:ind w:left="460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Che chở cho vuông tròn</w:t>
      </w:r>
    </w:p>
    <w:p w14:paraId="1F99154B" w14:textId="7ACEA07D" w:rsidR="00726AEB" w:rsidRDefault="00726AEB" w:rsidP="00726AEB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Cúi lạy Chúa quyền năng</w:t>
      </w:r>
    </w:p>
    <w:p w14:paraId="04AEDD71" w14:textId="3058C102" w:rsidR="00726AEB" w:rsidRDefault="00726AEB" w:rsidP="00726AEB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Xin đoái nhìn chúng con</w:t>
      </w:r>
    </w:p>
    <w:p w14:paraId="5DA2E461" w14:textId="33B3FE0C" w:rsidR="00726AEB" w:rsidRDefault="00726AEB" w:rsidP="00726AEB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Vì chỉ có nơi Chúa</w:t>
      </w:r>
    </w:p>
    <w:p w14:paraId="187322BF" w14:textId="1017401E" w:rsidR="00726AEB" w:rsidRDefault="00726AEB" w:rsidP="00726AEB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Chốn chúng con tựa nương</w:t>
      </w:r>
    </w:p>
    <w:p w14:paraId="71800A12" w14:textId="477A09A3" w:rsidR="00726AEB" w:rsidRDefault="00726AEB" w:rsidP="00726AEB">
      <w:pPr>
        <w:ind w:left="460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Dù nguy nan</w:t>
      </w:r>
      <w:r w:rsidR="00244C4D"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lang w:val="vi-VN"/>
        </w:rPr>
        <w:t xml:space="preserve">bao </w:t>
      </w:r>
      <w:r w:rsidR="00244C4D">
        <w:rPr>
          <w:sz w:val="24"/>
          <w:szCs w:val="24"/>
          <w:lang w:val="vi-VN"/>
        </w:rPr>
        <w:t>Phủ</w:t>
      </w:r>
    </w:p>
    <w:p w14:paraId="6EF2E2BF" w14:textId="5B24F58A" w:rsidR="00244C4D" w:rsidRDefault="00244C4D" w:rsidP="00726AEB">
      <w:pPr>
        <w:ind w:left="460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Dù bóng tối giăng che</w:t>
      </w:r>
    </w:p>
    <w:p w14:paraId="1489078C" w14:textId="423A9D75" w:rsidR="00244C4D" w:rsidRDefault="00244C4D" w:rsidP="00726AEB">
      <w:pPr>
        <w:ind w:left="460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Nếu chúng con giao phó</w:t>
      </w:r>
    </w:p>
    <w:p w14:paraId="61A654BE" w14:textId="1BCBBCAE" w:rsidR="00244C4D" w:rsidRDefault="00244C4D" w:rsidP="00726AEB">
      <w:pPr>
        <w:ind w:left="460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Chúa nâng đỡ mọi bề</w:t>
      </w:r>
    </w:p>
    <w:p w14:paraId="3DDBF3A6" w14:textId="43E79E9E" w:rsidR="00244C4D" w:rsidRDefault="00244C4D" w:rsidP="00244C4D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Ôi bàn tay của Chúa</w:t>
      </w:r>
    </w:p>
    <w:p w14:paraId="148FFE3A" w14:textId="28B0CCAB" w:rsidR="00244C4D" w:rsidRDefault="00244C4D" w:rsidP="00244C4D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Bàn tay thật dịu dàng</w:t>
      </w:r>
    </w:p>
    <w:p w14:paraId="59B9451E" w14:textId="2BBF5CB7" w:rsidR="00244C4D" w:rsidRDefault="00244C4D" w:rsidP="00244C4D">
      <w:pPr>
        <w:ind w:left="3600"/>
        <w:rPr>
          <w:sz w:val="24"/>
          <w:szCs w:val="24"/>
          <w:lang w:val="vi-VN"/>
        </w:rPr>
      </w:pPr>
      <w:proofErr w:type="spellStart"/>
      <w:r>
        <w:rPr>
          <w:sz w:val="24"/>
          <w:szCs w:val="24"/>
          <w:lang w:val="vi-VN"/>
        </w:rPr>
        <w:t>Ẳm</w:t>
      </w:r>
      <w:proofErr w:type="spellEnd"/>
      <w:r>
        <w:rPr>
          <w:sz w:val="24"/>
          <w:szCs w:val="24"/>
          <w:lang w:val="vi-VN"/>
        </w:rPr>
        <w:t xml:space="preserve"> con vào lòng Chúa</w:t>
      </w:r>
    </w:p>
    <w:p w14:paraId="3521DE4B" w14:textId="0DA6AA76" w:rsidR="00244C4D" w:rsidRDefault="00244C4D" w:rsidP="00244C4D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Trên đường về Thiên Đàng.</w:t>
      </w:r>
    </w:p>
    <w:p w14:paraId="0FBFA4A5" w14:textId="77777777" w:rsidR="00244C4D" w:rsidRDefault="00244C4D" w:rsidP="00244C4D">
      <w:pPr>
        <w:ind w:left="3600"/>
        <w:rPr>
          <w:sz w:val="24"/>
          <w:szCs w:val="24"/>
          <w:lang w:val="vi-VN"/>
        </w:rPr>
      </w:pPr>
    </w:p>
    <w:p w14:paraId="3B95E954" w14:textId="0F4667DD" w:rsidR="00244C4D" w:rsidRPr="00244C4D" w:rsidRDefault="00244C4D" w:rsidP="00244C4D">
      <w:pPr>
        <w:jc w:val="center"/>
        <w:rPr>
          <w:b/>
          <w:bCs/>
          <w:sz w:val="28"/>
          <w:szCs w:val="28"/>
          <w:lang w:val="vi-VN"/>
        </w:rPr>
      </w:pPr>
      <w:proofErr w:type="spellStart"/>
      <w:r w:rsidRPr="00244C4D">
        <w:rPr>
          <w:b/>
          <w:bCs/>
          <w:sz w:val="28"/>
          <w:szCs w:val="28"/>
          <w:lang w:val="vi-VN"/>
        </w:rPr>
        <w:t>Metuchen</w:t>
      </w:r>
      <w:proofErr w:type="spellEnd"/>
      <w:r w:rsidRPr="00244C4D">
        <w:rPr>
          <w:b/>
          <w:bCs/>
          <w:sz w:val="28"/>
          <w:szCs w:val="28"/>
          <w:lang w:val="vi-VN"/>
        </w:rPr>
        <w:t>, NJ,   Tháng Giêng, 2005</w:t>
      </w:r>
    </w:p>
    <w:p w14:paraId="17860944" w14:textId="3653FAA2" w:rsidR="00244C4D" w:rsidRPr="00244C4D" w:rsidRDefault="00244C4D" w:rsidP="00244C4D">
      <w:pPr>
        <w:jc w:val="center"/>
        <w:rPr>
          <w:b/>
          <w:bCs/>
          <w:sz w:val="28"/>
          <w:szCs w:val="28"/>
          <w:lang w:val="vi-VN"/>
        </w:rPr>
      </w:pPr>
      <w:r w:rsidRPr="00244C4D">
        <w:rPr>
          <w:b/>
          <w:bCs/>
          <w:sz w:val="28"/>
          <w:szCs w:val="28"/>
          <w:lang w:val="vi-VN"/>
        </w:rPr>
        <w:t>Hoàng Chương</w:t>
      </w:r>
    </w:p>
    <w:p w14:paraId="08A6D14E" w14:textId="77777777" w:rsidR="00726AEB" w:rsidRPr="00244C4D" w:rsidRDefault="00726AEB" w:rsidP="00726AEB">
      <w:pPr>
        <w:ind w:left="5040"/>
        <w:rPr>
          <w:sz w:val="28"/>
          <w:szCs w:val="28"/>
          <w:lang w:val="vi-VN"/>
        </w:rPr>
      </w:pPr>
    </w:p>
    <w:sectPr w:rsidR="00726AEB" w:rsidRPr="00244C4D" w:rsidSect="00726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EB"/>
    <w:rsid w:val="001E50D2"/>
    <w:rsid w:val="00244C4D"/>
    <w:rsid w:val="007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5802"/>
  <w15:chartTrackingRefBased/>
  <w15:docId w15:val="{12B70AB3-9084-4F26-B71F-036B9EC1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nguyen</dc:creator>
  <cp:keywords/>
  <dc:description/>
  <cp:lastModifiedBy>peter nguyen</cp:lastModifiedBy>
  <cp:revision>1</cp:revision>
  <dcterms:created xsi:type="dcterms:W3CDTF">2024-12-10T17:58:00Z</dcterms:created>
  <dcterms:modified xsi:type="dcterms:W3CDTF">2024-12-10T18:15:00Z</dcterms:modified>
</cp:coreProperties>
</file>